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D4" w:rsidRDefault="008D3B09" w:rsidP="003F0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сұрақтары </w:t>
      </w:r>
    </w:p>
    <w:p w:rsidR="003F07D4" w:rsidRPr="003F07D4" w:rsidRDefault="003F07D4" w:rsidP="003F07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ммунология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нені зерттейді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Им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мунологи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я деп нені түсінеді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түрлерінің к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лассификация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Қорғаныстың арнайы емес факторларына не жатады? 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аг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цитоз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кезеңдерге бөлінеді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омплемент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нтерферон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қалай әсер етеді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kk-KZ"/>
        </w:rPr>
        <w:t>Антигендер қалай классқа бөлінеді?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Антигендер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е қандай қасиеттер </w:t>
      </w:r>
      <w:r>
        <w:rPr>
          <w:rFonts w:ascii="Times New Roman" w:hAnsi="Times New Roman" w:cs="Times New Roman"/>
          <w:sz w:val="28"/>
          <w:szCs w:val="28"/>
          <w:lang w:val="kk-KZ"/>
        </w:rPr>
        <w:t>тән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аптен</w:t>
      </w:r>
      <w:r>
        <w:rPr>
          <w:rFonts w:ascii="Times New Roman" w:hAnsi="Times New Roman" w:cs="Times New Roman"/>
          <w:sz w:val="28"/>
          <w:szCs w:val="28"/>
          <w:lang w:val="kk-KZ"/>
        </w:rPr>
        <w:t>дер дегеніміз не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11</w:t>
      </w:r>
      <w:r>
        <w:rPr>
          <w:rFonts w:ascii="Times New Roman" w:hAnsi="Times New Roman" w:cs="Times New Roman"/>
          <w:sz w:val="28"/>
          <w:szCs w:val="28"/>
          <w:lang w:val="kk-KZ"/>
        </w:rPr>
        <w:t>Иммуноглобулин молекуласында қандай құрылымдар ерекшеленеді?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B82353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>
        <w:rPr>
          <w:rFonts w:ascii="Times New Roman" w:hAnsi="Times New Roman" w:cs="Times New Roman"/>
          <w:sz w:val="28"/>
          <w:szCs w:val="28"/>
          <w:lang w:val="kk-KZ"/>
        </w:rPr>
        <w:t>дердің қандай класстарын сіздер білесіздер</w:t>
      </w:r>
      <w:r w:rsidRPr="00B82353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8D3B09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13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50399C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>
        <w:rPr>
          <w:rFonts w:ascii="Times New Roman" w:hAnsi="Times New Roman" w:cs="Times New Roman"/>
          <w:sz w:val="28"/>
          <w:szCs w:val="28"/>
          <w:lang w:val="kk-KZ"/>
        </w:rPr>
        <w:t>дердің қасиеттері</w:t>
      </w:r>
      <w:r w:rsidRPr="008D3B0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07D4" w:rsidRPr="008D3B09" w:rsidRDefault="003F07D4" w:rsidP="003F0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Иммунды статустың қандай бұзылыстары иммуно тапшылықты деп аталады</w:t>
      </w:r>
      <w:r w:rsidRPr="008D3B0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61CF2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>
        <w:rPr>
          <w:bCs/>
          <w:kern w:val="36"/>
          <w:sz w:val="28"/>
          <w:szCs w:val="28"/>
          <w:lang w:val="kk-KZ"/>
        </w:rPr>
        <w:t xml:space="preserve">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түрлері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07D4" w:rsidRPr="008D3B09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16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>
        <w:rPr>
          <w:bCs/>
          <w:kern w:val="36"/>
          <w:sz w:val="28"/>
          <w:szCs w:val="28"/>
          <w:lang w:val="kk-KZ"/>
        </w:rPr>
        <w:t xml:space="preserve">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негізгі себептері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7 А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ллергия </w:t>
      </w:r>
      <w:r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аллергендер дегеніміз не?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18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ллерг</w:t>
      </w:r>
      <w:r>
        <w:rPr>
          <w:rFonts w:ascii="Times New Roman" w:hAnsi="Times New Roman" w:cs="Times New Roman"/>
          <w:sz w:val="28"/>
          <w:szCs w:val="28"/>
          <w:lang w:val="kk-KZ"/>
        </w:rPr>
        <w:t>ияның қандай түрлері бар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19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аутоиммун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процес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 мен 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механизм</w:t>
      </w:r>
      <w:r>
        <w:rPr>
          <w:rFonts w:ascii="Times New Roman" w:hAnsi="Times New Roman" w:cs="Times New Roman"/>
          <w:sz w:val="28"/>
          <w:szCs w:val="28"/>
          <w:lang w:val="kk-KZ"/>
        </w:rPr>
        <w:t>дерді білесіздер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ммунитет</w:t>
      </w:r>
      <w:r>
        <w:rPr>
          <w:rFonts w:ascii="Times New Roman" w:hAnsi="Times New Roman" w:cs="Times New Roman"/>
          <w:sz w:val="28"/>
          <w:szCs w:val="28"/>
          <w:lang w:val="kk-KZ"/>
        </w:rPr>
        <w:t>тің қандай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реакцияларын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сіздер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білесіз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ммунопрофилактик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а үшін нені пайдаланады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акцина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не ж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әне оны қалай алады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Иммунотерапия </w:t>
      </w:r>
      <w:r>
        <w:rPr>
          <w:rFonts w:ascii="Times New Roman" w:hAnsi="Times New Roman" w:cs="Times New Roman"/>
          <w:sz w:val="28"/>
          <w:szCs w:val="28"/>
          <w:lang w:val="kk-KZ"/>
        </w:rPr>
        <w:t>және оның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мақсаттары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C0783E">
        <w:rPr>
          <w:rFonts w:ascii="Times New Roman" w:hAnsi="Times New Roman" w:cs="Times New Roman"/>
          <w:sz w:val="28"/>
          <w:szCs w:val="28"/>
        </w:rPr>
        <w:t>Имм</w:t>
      </w:r>
      <w:r>
        <w:rPr>
          <w:rFonts w:ascii="Times New Roman" w:hAnsi="Times New Roman" w:cs="Times New Roman"/>
          <w:sz w:val="28"/>
          <w:szCs w:val="28"/>
        </w:rPr>
        <w:t>ундық түзету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ге арналған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тізімін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зы</w:t>
      </w:r>
      <w:r w:rsidRPr="00C0783E">
        <w:rPr>
          <w:rFonts w:ascii="Times New Roman" w:hAnsi="Times New Roman" w:cs="Times New Roman"/>
          <w:sz w:val="28"/>
          <w:szCs w:val="28"/>
        </w:rPr>
        <w:t>ңыз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07D4" w:rsidRPr="00D02F5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C0783E">
        <w:rPr>
          <w:rFonts w:ascii="Times New Roman" w:hAnsi="Times New Roman" w:cs="Times New Roman"/>
          <w:sz w:val="28"/>
          <w:szCs w:val="28"/>
          <w:lang w:val="kk-KZ"/>
        </w:rPr>
        <w:t>Экзогендік текті препараттар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C0783E">
        <w:rPr>
          <w:rFonts w:ascii="Times New Roman" w:hAnsi="Times New Roman" w:cs="Times New Roman"/>
          <w:sz w:val="28"/>
          <w:szCs w:val="28"/>
          <w:lang w:val="kk-KZ"/>
        </w:rPr>
        <w:t xml:space="preserve"> түрлері.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дық жүйенің негізгі компоненттері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Иммуностимулятор</w:t>
      </w:r>
      <w:r>
        <w:rPr>
          <w:rFonts w:ascii="Times New Roman" w:hAnsi="Times New Roman" w:cs="Times New Roman"/>
          <w:sz w:val="28"/>
          <w:szCs w:val="28"/>
          <w:lang w:val="kk-KZ"/>
        </w:rPr>
        <w:t>лар және олардың түрлері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ммуносупрессант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тарды қандай мақсаттарда пайдаланады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Pr="00524637" w:rsidRDefault="003F07D4" w:rsidP="003F0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Жасушалық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иммунитет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тің 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иммуносупрессорларының негізгі топтарының бірін қандай препараттар құрайды?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AD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76ADC">
        <w:rPr>
          <w:rFonts w:ascii="Times New Roman" w:hAnsi="Times New Roman" w:cs="Times New Roman"/>
          <w:sz w:val="28"/>
          <w:szCs w:val="28"/>
        </w:rPr>
        <w:t xml:space="preserve">ғзаны қорғаудың </w:t>
      </w:r>
      <w:proofErr w:type="spellStart"/>
      <w:r w:rsidRPr="00476ADC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476ADC">
        <w:rPr>
          <w:rFonts w:ascii="Times New Roman" w:hAnsi="Times New Roman" w:cs="Times New Roman"/>
          <w:sz w:val="28"/>
          <w:szCs w:val="28"/>
        </w:rPr>
        <w:t xml:space="preserve"> факторы </w:t>
      </w:r>
      <w:proofErr w:type="spellStart"/>
      <w:r w:rsidRPr="00476ADC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476AD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476ADC">
        <w:rPr>
          <w:rFonts w:ascii="Times New Roman" w:hAnsi="Times New Roman" w:cs="Times New Roman"/>
          <w:sz w:val="28"/>
          <w:szCs w:val="28"/>
        </w:rPr>
        <w:t>саналады</w:t>
      </w:r>
      <w:proofErr w:type="spellEnd"/>
      <w:r w:rsidRPr="00476ADC"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ADC">
        <w:rPr>
          <w:rFonts w:ascii="Times New Roman" w:hAnsi="Times New Roman" w:cs="Times New Roman"/>
          <w:sz w:val="28"/>
          <w:szCs w:val="28"/>
        </w:rPr>
        <w:t>Иммуностимуляторларды</w:t>
      </w:r>
      <w:proofErr w:type="spellEnd"/>
      <w:r w:rsidRPr="00476ADC">
        <w:rPr>
          <w:rFonts w:ascii="Times New Roman" w:hAnsi="Times New Roman" w:cs="Times New Roman"/>
          <w:sz w:val="28"/>
          <w:szCs w:val="28"/>
        </w:rPr>
        <w:t xml:space="preserve"> қолданудың көрсеткіштері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76ADC">
        <w:rPr>
          <w:rFonts w:ascii="Times New Roman" w:hAnsi="Times New Roman" w:cs="Times New Roman"/>
          <w:sz w:val="28"/>
          <w:szCs w:val="28"/>
        </w:rPr>
        <w:t>қандай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Pr="00AE0148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32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Иммуностимуляторларды қандай топтарға бөлуге болады?</w:t>
      </w:r>
    </w:p>
    <w:p w:rsidR="003F07D4" w:rsidRPr="00AE0148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сандық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көрсеткіштерін қандай препараттар қалпына келтіреді, антиденелерді өндіруді ынталандырады?</w:t>
      </w:r>
    </w:p>
    <w:p w:rsidR="003F07D4" w:rsidRPr="00AE0148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 xml:space="preserve"> Плазматикалық жасушалар қандай топтарға бөлінеді?</w:t>
      </w:r>
    </w:p>
    <w:p w:rsidR="003F07D4" w:rsidRPr="001003AB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1003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Омыртқааралық </w:t>
      </w:r>
      <w:r>
        <w:rPr>
          <w:rFonts w:ascii="Times New Roman" w:hAnsi="Times New Roman" w:cs="Times New Roman"/>
          <w:sz w:val="28"/>
          <w:szCs w:val="28"/>
          <w:lang w:val="kk-KZ"/>
        </w:rPr>
        <w:t>жарықты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хирурги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емдеу әдісі неге тәуелді</w:t>
      </w:r>
      <w:r w:rsidRPr="001003A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1003AB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Pr="00EE0152">
        <w:rPr>
          <w:rFonts w:ascii="Times New Roman" w:hAnsi="Times New Roman" w:cs="Times New Roman"/>
          <w:sz w:val="28"/>
          <w:szCs w:val="28"/>
          <w:lang w:val="kk-KZ"/>
        </w:rPr>
        <w:t>Омыртқааралық жарықты хирургиялық емдеудің негізгі көрсеткіштері қандай?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37 </w:t>
      </w:r>
      <w:r w:rsidRPr="00EE0152">
        <w:rPr>
          <w:rFonts w:ascii="Times New Roman" w:hAnsi="Times New Roman" w:cs="Times New Roman"/>
          <w:sz w:val="28"/>
          <w:szCs w:val="28"/>
          <w:lang w:val="kk-KZ"/>
        </w:rPr>
        <w:t>Омыртқаға қол жеткізу үшін қандай құрал</w:t>
      </w:r>
      <w:r>
        <w:rPr>
          <w:rFonts w:ascii="Times New Roman" w:hAnsi="Times New Roman" w:cs="Times New Roman"/>
          <w:sz w:val="28"/>
          <w:szCs w:val="28"/>
          <w:lang w:val="kk-KZ"/>
        </w:rPr>
        <w:t>ды пайдалан</w:t>
      </w:r>
      <w:r w:rsidRPr="00EE0152">
        <w:rPr>
          <w:rFonts w:ascii="Times New Roman" w:hAnsi="Times New Roman" w:cs="Times New Roman"/>
          <w:sz w:val="28"/>
          <w:szCs w:val="28"/>
          <w:lang w:val="kk-KZ"/>
        </w:rPr>
        <w:t>ады?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E0152">
        <w:rPr>
          <w:rFonts w:ascii="Times New Roman" w:hAnsi="Times New Roman" w:cs="Times New Roman"/>
          <w:sz w:val="28"/>
          <w:szCs w:val="28"/>
        </w:rPr>
        <w:t>Дискіге</w:t>
      </w:r>
      <w:proofErr w:type="spellEnd"/>
      <w:r w:rsidRPr="00EE0152">
        <w:rPr>
          <w:rFonts w:ascii="Times New Roman" w:hAnsi="Times New Roman" w:cs="Times New Roman"/>
          <w:sz w:val="28"/>
          <w:szCs w:val="28"/>
        </w:rPr>
        <w:t xml:space="preserve"> хирургиялық операция әді</w:t>
      </w:r>
      <w:proofErr w:type="gramStart"/>
      <w:r w:rsidRPr="00EE01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0152">
        <w:rPr>
          <w:rFonts w:ascii="Times New Roman" w:hAnsi="Times New Roman" w:cs="Times New Roman"/>
          <w:sz w:val="28"/>
          <w:szCs w:val="28"/>
        </w:rPr>
        <w:t xml:space="preserve">ін таңдау </w:t>
      </w:r>
      <w:proofErr w:type="spellStart"/>
      <w:r w:rsidRPr="00EE0152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F07D4" w:rsidRPr="00581D08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39 О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перациядан кейінгі болжам қандай?</w:t>
      </w:r>
    </w:p>
    <w:p w:rsidR="003F07D4" w:rsidRPr="00D10249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40 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Операцияның қандай қатер</w:t>
      </w:r>
      <w:r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і бар?</w:t>
      </w:r>
    </w:p>
    <w:p w:rsidR="003F07D4" w:rsidRPr="00D10249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41 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Метоболизм</w:t>
      </w:r>
      <w:r>
        <w:rPr>
          <w:rFonts w:ascii="Times New Roman" w:hAnsi="Times New Roman" w:cs="Times New Roman"/>
          <w:sz w:val="28"/>
          <w:szCs w:val="28"/>
          <w:lang w:val="kk-KZ"/>
        </w:rPr>
        <w:t>нің түзетілуі қалай жүргізіледі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, негізгі әдістер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D10249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42 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 xml:space="preserve">Су алмасудың бұзылуының қандай түрлерін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сіздер 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>білесіз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524637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Pr="003B4635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3B4635">
        <w:rPr>
          <w:rFonts w:ascii="Times New Roman" w:hAnsi="Times New Roman" w:cs="Times New Roman"/>
          <w:sz w:val="28"/>
          <w:szCs w:val="28"/>
        </w:rPr>
        <w:t xml:space="preserve">электролит </w:t>
      </w:r>
      <w:r>
        <w:rPr>
          <w:rFonts w:ascii="Times New Roman" w:hAnsi="Times New Roman" w:cs="Times New Roman"/>
          <w:sz w:val="28"/>
          <w:szCs w:val="28"/>
        </w:rPr>
        <w:t xml:space="preserve">балансының бұзылуының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клиникасы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қалай көрі</w:t>
      </w:r>
      <w:r>
        <w:rPr>
          <w:rFonts w:ascii="Times New Roman" w:hAnsi="Times New Roman" w:cs="Times New Roman"/>
          <w:sz w:val="28"/>
          <w:szCs w:val="28"/>
          <w:lang w:val="kk-KZ"/>
        </w:rPr>
        <w:t>неді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Pr="00524637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44 </w:t>
      </w:r>
      <w:r>
        <w:rPr>
          <w:rFonts w:ascii="Times New Roman" w:hAnsi="Times New Roman" w:cs="Times New Roman"/>
          <w:sz w:val="28"/>
          <w:szCs w:val="28"/>
          <w:lang w:val="kk-KZ"/>
        </w:rPr>
        <w:t>Өкпені жасанды желдету қай кезде қолданылады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45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емотрансфузия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қандай мақсатта қолданылады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Pr="003F07D4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>46</w:t>
      </w:r>
      <w:r>
        <w:rPr>
          <w:rFonts w:ascii="Times New Roman" w:hAnsi="Times New Roman" w:cs="Times New Roman"/>
          <w:sz w:val="28"/>
          <w:szCs w:val="28"/>
          <w:lang w:val="kk-KZ"/>
        </w:rPr>
        <w:t>Мүшелер процестерінің қандай негізгі метаболитикалық бұзылуларды сіздер білесіздер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Асқазан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асты</w:t>
      </w:r>
      <w:proofErr w:type="spellEnd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безінің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аурулары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на не жатады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Бауырдың қандай патологияларын сіздер білесіздер? </w:t>
      </w:r>
    </w:p>
    <w:p w:rsidR="003F07D4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Абдоминальды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қандай</w:t>
      </w:r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патофизиологиялық бұзылулар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байқалады?</w:t>
      </w:r>
    </w:p>
    <w:p w:rsidR="003F07D4" w:rsidRPr="00524637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Құрсақ қуысы мүшелерінің хирургиялық аурулары кезінде қандай асқынулар байқалады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епсис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Pr="009A37E3">
        <w:rPr>
          <w:rFonts w:ascii="Times New Roman" w:hAnsi="Times New Roman" w:cs="Times New Roman"/>
          <w:sz w:val="28"/>
          <w:szCs w:val="28"/>
        </w:rPr>
        <w:t xml:space="preserve">Ағзадағы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инфекцияны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басу мақсатындақан</w:t>
      </w:r>
      <w:r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жүргізіледі?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7E3">
        <w:rPr>
          <w:rFonts w:ascii="Times New Roman" w:hAnsi="Times New Roman" w:cs="Times New Roman"/>
          <w:sz w:val="28"/>
          <w:szCs w:val="28"/>
        </w:rPr>
        <w:t xml:space="preserve">Ағзаның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реактивтілігін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үшін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емдік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Сусыздануды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жою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бойын</w:t>
      </w:r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қандай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7E3">
        <w:rPr>
          <w:rFonts w:ascii="Times New Roman" w:hAnsi="Times New Roman" w:cs="Times New Roman"/>
          <w:sz w:val="28"/>
          <w:szCs w:val="28"/>
        </w:rPr>
        <w:t xml:space="preserve">Организмнің қорғаныс күшін жұмылдырудың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7E3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F07D4" w:rsidRPr="004949C1" w:rsidRDefault="003F07D4" w:rsidP="003F07D4">
      <w:pPr>
        <w:tabs>
          <w:tab w:val="left" w:pos="62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Сепсисті емдеу кезіндегі в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итаминотерапия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F07D4" w:rsidRPr="004949C1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49C1">
        <w:rPr>
          <w:rFonts w:ascii="Times New Roman" w:hAnsi="Times New Roman" w:cs="Times New Roman"/>
          <w:sz w:val="28"/>
          <w:szCs w:val="28"/>
          <w:lang w:val="kk-KZ"/>
        </w:rPr>
        <w:t xml:space="preserve">57 </w:t>
      </w:r>
      <w:r>
        <w:rPr>
          <w:rFonts w:ascii="Times New Roman" w:hAnsi="Times New Roman" w:cs="Times New Roman"/>
          <w:sz w:val="28"/>
          <w:szCs w:val="28"/>
          <w:lang w:val="kk-KZ"/>
        </w:rPr>
        <w:t>Иммунитет туралы түсінік.</w:t>
      </w:r>
    </w:p>
    <w:p w:rsidR="003F07D4" w:rsidRPr="004949C1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58Г</w:t>
      </w:r>
      <w:r w:rsidRPr="004949C1">
        <w:rPr>
          <w:rFonts w:ascii="Times New Roman" w:hAnsi="Times New Roman" w:cs="Times New Roman"/>
          <w:sz w:val="28"/>
          <w:szCs w:val="28"/>
          <w:lang w:val="kk-KZ"/>
        </w:rPr>
        <w:t>уморалдық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49C1">
        <w:rPr>
          <w:rFonts w:ascii="Times New Roman" w:hAnsi="Times New Roman" w:cs="Times New Roman"/>
          <w:sz w:val="28"/>
          <w:szCs w:val="28"/>
          <w:lang w:val="kk-KZ"/>
        </w:rPr>
        <w:t>иммунитет иммуносупрессорларының негізгі топтарының бірін қандай препараттар құрайды?</w:t>
      </w:r>
    </w:p>
    <w:p w:rsidR="003F07D4" w:rsidRPr="004949C1" w:rsidRDefault="003F07D4" w:rsidP="003F07D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сапалық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көрсеткіштерін қандай препараттар қалпына келтіреді, антиденелерді өндіруді ынталандырады?</w:t>
      </w:r>
    </w:p>
    <w:p w:rsidR="003F07D4" w:rsidRP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49C1">
        <w:rPr>
          <w:rFonts w:ascii="Times New Roman" w:hAnsi="Times New Roman" w:cs="Times New Roman"/>
          <w:sz w:val="28"/>
          <w:szCs w:val="28"/>
          <w:lang w:val="kk-KZ"/>
        </w:rPr>
        <w:t xml:space="preserve">60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Өт қабының қандай патологияларын білесіздер? 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61 </w:t>
      </w:r>
      <w:r>
        <w:rPr>
          <w:rFonts w:ascii="Times New Roman" w:hAnsi="Times New Roman" w:cs="Times New Roman"/>
          <w:sz w:val="28"/>
          <w:szCs w:val="28"/>
          <w:lang w:val="kk-KZ"/>
        </w:rPr>
        <w:t>Іріңді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>-резорбт</w:t>
      </w:r>
      <w:r>
        <w:rPr>
          <w:rFonts w:ascii="Times New Roman" w:hAnsi="Times New Roman" w:cs="Times New Roman"/>
          <w:sz w:val="28"/>
          <w:szCs w:val="28"/>
          <w:lang w:val="kk-KZ"/>
        </w:rPr>
        <w:t>ивті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қызба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62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>имус Гормон</w:t>
      </w:r>
      <w:r>
        <w:rPr>
          <w:rFonts w:ascii="Times New Roman" w:hAnsi="Times New Roman" w:cs="Times New Roman"/>
          <w:sz w:val="28"/>
          <w:szCs w:val="28"/>
          <w:lang w:val="kk-KZ"/>
        </w:rPr>
        <w:t>дары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>63 Опиоид</w:t>
      </w:r>
      <w:r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 пепти</w:t>
      </w:r>
      <w:r>
        <w:rPr>
          <w:rFonts w:ascii="Times New Roman" w:hAnsi="Times New Roman" w:cs="Times New Roman"/>
          <w:sz w:val="28"/>
          <w:szCs w:val="28"/>
          <w:lang w:val="kk-KZ"/>
        </w:rPr>
        <w:t>дтер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 Интерферон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65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Интерлейкин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Левамизол</w:t>
      </w:r>
      <w:proofErr w:type="spellEnd"/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Изопринозин</w:t>
      </w:r>
      <w:proofErr w:type="spellEnd"/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68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Бактериал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</w:rPr>
        <w:t xml:space="preserve"> эндотоксин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7D4">
        <w:rPr>
          <w:rFonts w:ascii="Times New Roman" w:hAnsi="Times New Roman" w:cs="Times New Roman"/>
          <w:sz w:val="28"/>
          <w:szCs w:val="28"/>
          <w:lang w:val="kk-KZ"/>
        </w:rPr>
        <w:t xml:space="preserve">69 БЦЖ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F07D4">
        <w:rPr>
          <w:rFonts w:ascii="Times New Roman" w:hAnsi="Times New Roman" w:cs="Times New Roman"/>
          <w:sz w:val="28"/>
          <w:szCs w:val="28"/>
          <w:lang w:val="kk-KZ"/>
        </w:rPr>
        <w:t>акцина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70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уклеин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қышқылдарының препараттары 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>71 Синтети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калық </w:t>
      </w:r>
      <w:r w:rsidRPr="00345985">
        <w:rPr>
          <w:rFonts w:ascii="Times New Roman" w:hAnsi="Times New Roman" w:cs="Times New Roman"/>
          <w:sz w:val="28"/>
          <w:szCs w:val="28"/>
          <w:lang w:val="kk-KZ"/>
        </w:rPr>
        <w:t>полинуклеотид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</w:p>
    <w:p w:rsidR="003F07D4" w:rsidRPr="00345985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>72 Антибактериал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 терапия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Гемодиализ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74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Дене ойылуларын емдеу және алдын алу </w:t>
      </w:r>
    </w:p>
    <w:p w:rsidR="003F07D4" w:rsidRDefault="003F07D4" w:rsidP="003F0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Ингаляцио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нды</w:t>
      </w:r>
      <w:r>
        <w:rPr>
          <w:rFonts w:ascii="Times New Roman" w:hAnsi="Times New Roman" w:cs="Times New Roman"/>
          <w:sz w:val="28"/>
          <w:szCs w:val="28"/>
        </w:rPr>
        <w:t xml:space="preserve"> терапия</w:t>
      </w:r>
    </w:p>
    <w:p w:rsidR="004378E3" w:rsidRDefault="004378E3" w:rsidP="00571BF5">
      <w:pPr>
        <w:rPr>
          <w:rFonts w:ascii="Times New Roman" w:hAnsi="Times New Roman" w:cs="Times New Roman"/>
          <w:b/>
          <w:sz w:val="28"/>
          <w:szCs w:val="28"/>
        </w:rPr>
      </w:pPr>
    </w:p>
    <w:sectPr w:rsidR="004378E3" w:rsidSect="00DF60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DA9" w:rsidRDefault="00243DA9" w:rsidP="00A64934">
      <w:pPr>
        <w:spacing w:after="0" w:line="240" w:lineRule="auto"/>
      </w:pPr>
      <w:r>
        <w:separator/>
      </w:r>
    </w:p>
  </w:endnote>
  <w:endnote w:type="continuationSeparator" w:id="0">
    <w:p w:rsidR="00243DA9" w:rsidRDefault="00243DA9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C805AE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C805AE">
    <w:pPr>
      <w:pStyle w:val="a9"/>
      <w:jc w:val="center"/>
    </w:pPr>
    <w:fldSimple w:instr=" PAGE   \* MERGEFORMAT ">
      <w:r w:rsidR="00A834FA">
        <w:rPr>
          <w:noProof/>
        </w:rPr>
        <w:t>2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DA9" w:rsidRDefault="00243DA9" w:rsidP="00A64934">
      <w:pPr>
        <w:spacing w:after="0" w:line="240" w:lineRule="auto"/>
      </w:pPr>
      <w:r>
        <w:separator/>
      </w:r>
    </w:p>
  </w:footnote>
  <w:footnote w:type="continuationSeparator" w:id="0">
    <w:p w:rsidR="00243DA9" w:rsidRDefault="00243DA9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D1E18"/>
    <w:rsid w:val="000F6865"/>
    <w:rsid w:val="001003AB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311FA"/>
    <w:rsid w:val="00236853"/>
    <w:rsid w:val="00243DA9"/>
    <w:rsid w:val="00272C5E"/>
    <w:rsid w:val="0027449C"/>
    <w:rsid w:val="00277DEA"/>
    <w:rsid w:val="00292A08"/>
    <w:rsid w:val="002A7B62"/>
    <w:rsid w:val="002C45C5"/>
    <w:rsid w:val="002D153E"/>
    <w:rsid w:val="002D4B4C"/>
    <w:rsid w:val="002E6EF2"/>
    <w:rsid w:val="003026B1"/>
    <w:rsid w:val="0032355C"/>
    <w:rsid w:val="003348D6"/>
    <w:rsid w:val="00335684"/>
    <w:rsid w:val="00354291"/>
    <w:rsid w:val="003545B6"/>
    <w:rsid w:val="00361CF2"/>
    <w:rsid w:val="003828FA"/>
    <w:rsid w:val="00382FB2"/>
    <w:rsid w:val="003B1112"/>
    <w:rsid w:val="003B228E"/>
    <w:rsid w:val="003C62E1"/>
    <w:rsid w:val="003D405F"/>
    <w:rsid w:val="003D6093"/>
    <w:rsid w:val="003E655F"/>
    <w:rsid w:val="003E67A2"/>
    <w:rsid w:val="003F07D4"/>
    <w:rsid w:val="003F08A6"/>
    <w:rsid w:val="00400942"/>
    <w:rsid w:val="00433FF3"/>
    <w:rsid w:val="004378E3"/>
    <w:rsid w:val="00456A50"/>
    <w:rsid w:val="004670C0"/>
    <w:rsid w:val="00475ED9"/>
    <w:rsid w:val="004A0715"/>
    <w:rsid w:val="004A3065"/>
    <w:rsid w:val="004A6792"/>
    <w:rsid w:val="004D25E2"/>
    <w:rsid w:val="004E750D"/>
    <w:rsid w:val="004F4D39"/>
    <w:rsid w:val="00546E9D"/>
    <w:rsid w:val="00551628"/>
    <w:rsid w:val="005538DC"/>
    <w:rsid w:val="0057092C"/>
    <w:rsid w:val="00571BF5"/>
    <w:rsid w:val="005733D0"/>
    <w:rsid w:val="005750C0"/>
    <w:rsid w:val="00581D08"/>
    <w:rsid w:val="005E25C2"/>
    <w:rsid w:val="005F014C"/>
    <w:rsid w:val="005F254B"/>
    <w:rsid w:val="006167DA"/>
    <w:rsid w:val="00616B82"/>
    <w:rsid w:val="00634ACF"/>
    <w:rsid w:val="00646600"/>
    <w:rsid w:val="006604AC"/>
    <w:rsid w:val="006872E3"/>
    <w:rsid w:val="006C090F"/>
    <w:rsid w:val="006D2F80"/>
    <w:rsid w:val="006E3ED9"/>
    <w:rsid w:val="007149E2"/>
    <w:rsid w:val="007173BD"/>
    <w:rsid w:val="00725AF6"/>
    <w:rsid w:val="007263BB"/>
    <w:rsid w:val="00731C82"/>
    <w:rsid w:val="00752482"/>
    <w:rsid w:val="007702A7"/>
    <w:rsid w:val="007730E6"/>
    <w:rsid w:val="00785758"/>
    <w:rsid w:val="0079205E"/>
    <w:rsid w:val="00792B05"/>
    <w:rsid w:val="007C43C7"/>
    <w:rsid w:val="008060DA"/>
    <w:rsid w:val="00810326"/>
    <w:rsid w:val="00815DEC"/>
    <w:rsid w:val="008423F1"/>
    <w:rsid w:val="00844104"/>
    <w:rsid w:val="00846E4A"/>
    <w:rsid w:val="00895129"/>
    <w:rsid w:val="008A01CB"/>
    <w:rsid w:val="008A22DC"/>
    <w:rsid w:val="008D10FC"/>
    <w:rsid w:val="008D2001"/>
    <w:rsid w:val="008D3B09"/>
    <w:rsid w:val="008D3EE8"/>
    <w:rsid w:val="008D5072"/>
    <w:rsid w:val="008E46B0"/>
    <w:rsid w:val="00900FBF"/>
    <w:rsid w:val="00903517"/>
    <w:rsid w:val="00921877"/>
    <w:rsid w:val="00926103"/>
    <w:rsid w:val="00961190"/>
    <w:rsid w:val="0097362F"/>
    <w:rsid w:val="00983E64"/>
    <w:rsid w:val="00994BE9"/>
    <w:rsid w:val="009A7C2D"/>
    <w:rsid w:val="009B6906"/>
    <w:rsid w:val="009C2360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34FA"/>
    <w:rsid w:val="00A85C49"/>
    <w:rsid w:val="00AA3103"/>
    <w:rsid w:val="00AB758A"/>
    <w:rsid w:val="00AD3C1D"/>
    <w:rsid w:val="00AD495C"/>
    <w:rsid w:val="00AE0148"/>
    <w:rsid w:val="00AF06AC"/>
    <w:rsid w:val="00AF30C7"/>
    <w:rsid w:val="00B31933"/>
    <w:rsid w:val="00B32998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546A2"/>
    <w:rsid w:val="00C66DD8"/>
    <w:rsid w:val="00C72EA4"/>
    <w:rsid w:val="00C7630B"/>
    <w:rsid w:val="00C805AE"/>
    <w:rsid w:val="00C9269F"/>
    <w:rsid w:val="00CA26B6"/>
    <w:rsid w:val="00CC6E91"/>
    <w:rsid w:val="00CC7F86"/>
    <w:rsid w:val="00CE019B"/>
    <w:rsid w:val="00CF3FD9"/>
    <w:rsid w:val="00D02F57"/>
    <w:rsid w:val="00D10249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46010"/>
    <w:rsid w:val="00F53F68"/>
    <w:rsid w:val="00F75077"/>
    <w:rsid w:val="00F857FA"/>
    <w:rsid w:val="00FC1E3A"/>
    <w:rsid w:val="00FC7AA0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C87C2-48DE-4D59-ADBC-25C88E77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73</cp:revision>
  <cp:lastPrinted>2018-01-29T16:23:00Z</cp:lastPrinted>
  <dcterms:created xsi:type="dcterms:W3CDTF">2016-02-01T17:48:00Z</dcterms:created>
  <dcterms:modified xsi:type="dcterms:W3CDTF">2018-02-11T16:45:00Z</dcterms:modified>
</cp:coreProperties>
</file>